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8" w:rsidRDefault="00EC2471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Franconia Safety Committee </w:t>
      </w:r>
    </w:p>
    <w:p w:rsidR="00EC2471" w:rsidRDefault="00EC2471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13, 2015</w:t>
      </w: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Tri-town transfer station</w:t>
      </w: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12:00-1:00 pm</w:t>
      </w: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</w:p>
    <w:p w:rsidR="00EC2471" w:rsidRDefault="00EC2471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extinguisher training</w:t>
      </w:r>
    </w:p>
    <w:p w:rsidR="00EC2471" w:rsidRDefault="00EC2471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officers from Franconia Fire Department:  Harvey Flanders, Mark Taylor and Kim Cowles</w:t>
      </w:r>
    </w:p>
    <w:p w:rsidR="00EC2471" w:rsidRDefault="00EC2471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employees present:  Scott Leslie, Jeremy Hall, Greg Wells, Corey Rush, Kevin </w:t>
      </w:r>
      <w:proofErr w:type="spellStart"/>
      <w:r>
        <w:rPr>
          <w:rFonts w:ascii="Times New Roman" w:hAnsi="Times New Roman" w:cs="Times New Roman"/>
        </w:rPr>
        <w:t>Dauphnie</w:t>
      </w:r>
      <w:proofErr w:type="spellEnd"/>
      <w:r>
        <w:rPr>
          <w:rFonts w:ascii="Times New Roman" w:hAnsi="Times New Roman" w:cs="Times New Roman"/>
        </w:rPr>
        <w:t xml:space="preserve"> and Nate Hartford.</w:t>
      </w:r>
    </w:p>
    <w:p w:rsidR="00EC2471" w:rsidRDefault="00EC2471" w:rsidP="0033218F">
      <w:pPr>
        <w:spacing w:after="0"/>
        <w:rPr>
          <w:rFonts w:ascii="Times New Roman" w:hAnsi="Times New Roman" w:cs="Times New Roman"/>
        </w:rPr>
      </w:pPr>
    </w:p>
    <w:p w:rsidR="00EC2471" w:rsidRDefault="00886B16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was a </w:t>
      </w:r>
      <w:proofErr w:type="gramStart"/>
      <w:r>
        <w:rPr>
          <w:rFonts w:ascii="Times New Roman" w:hAnsi="Times New Roman" w:cs="Times New Roman"/>
        </w:rPr>
        <w:t>hands</w:t>
      </w:r>
      <w:proofErr w:type="gramEnd"/>
      <w:r>
        <w:rPr>
          <w:rFonts w:ascii="Times New Roman" w:hAnsi="Times New Roman" w:cs="Times New Roman"/>
        </w:rPr>
        <w:t xml:space="preserve"> on drill that emphasized the use of ABC fire extinguishers on trash and gasoline fires.</w:t>
      </w: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participated and received an informational flyer on the proper use and type of extinguishers.</w:t>
      </w: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</w:p>
    <w:p w:rsidR="00886B16" w:rsidRDefault="00886B16" w:rsidP="0033218F">
      <w:pPr>
        <w:spacing w:after="0"/>
        <w:rPr>
          <w:rFonts w:ascii="Times New Roman" w:hAnsi="Times New Roman" w:cs="Times New Roman"/>
        </w:rPr>
      </w:pPr>
    </w:p>
    <w:p w:rsidR="00886B16" w:rsidRDefault="00965145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</w:t>
      </w:r>
    </w:p>
    <w:p w:rsidR="00965145" w:rsidRDefault="00965145" w:rsidP="0033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Cowles</w:t>
      </w:r>
      <w:bookmarkStart w:id="0" w:name="_GoBack"/>
      <w:bookmarkEnd w:id="0"/>
    </w:p>
    <w:p w:rsidR="00BA7626" w:rsidRDefault="00BA7626" w:rsidP="0033218F">
      <w:pPr>
        <w:spacing w:after="0"/>
        <w:rPr>
          <w:rFonts w:ascii="Times New Roman" w:hAnsi="Times New Roman" w:cs="Times New Roman"/>
        </w:rPr>
      </w:pPr>
    </w:p>
    <w:p w:rsidR="00AB7381" w:rsidRPr="00203BD7" w:rsidRDefault="00AB7381" w:rsidP="0033218F">
      <w:pPr>
        <w:spacing w:after="0"/>
        <w:rPr>
          <w:rFonts w:ascii="Times New Roman" w:hAnsi="Times New Roman" w:cs="Times New Roman"/>
        </w:rPr>
      </w:pPr>
    </w:p>
    <w:sectPr w:rsidR="00AB7381" w:rsidRPr="00203BD7" w:rsidSect="00AB738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FD" w:rsidRDefault="00BC48FD" w:rsidP="006A7DF8">
      <w:pPr>
        <w:spacing w:after="0" w:line="240" w:lineRule="auto"/>
      </w:pPr>
      <w:r>
        <w:separator/>
      </w:r>
    </w:p>
  </w:endnote>
  <w:endnote w:type="continuationSeparator" w:id="0">
    <w:p w:rsidR="00BC48FD" w:rsidRDefault="00BC48FD" w:rsidP="006A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FD" w:rsidRDefault="00BC48FD" w:rsidP="006A7DF8">
      <w:pPr>
        <w:spacing w:after="0" w:line="240" w:lineRule="auto"/>
      </w:pPr>
      <w:r>
        <w:separator/>
      </w:r>
    </w:p>
  </w:footnote>
  <w:footnote w:type="continuationSeparator" w:id="0">
    <w:p w:rsidR="00BC48FD" w:rsidRDefault="00BC48FD" w:rsidP="006A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F8" w:rsidRDefault="006A7DF8" w:rsidP="00AB7381">
    <w:pPr>
      <w:pStyle w:val="Header"/>
      <w:tabs>
        <w:tab w:val="clear" w:pos="4680"/>
        <w:tab w:val="clear" w:pos="9360"/>
        <w:tab w:val="left" w:pos="5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8F"/>
    <w:rsid w:val="000F27F8"/>
    <w:rsid w:val="001E2DB7"/>
    <w:rsid w:val="00203BD7"/>
    <w:rsid w:val="0033218F"/>
    <w:rsid w:val="00576C76"/>
    <w:rsid w:val="005E3255"/>
    <w:rsid w:val="006A7DF8"/>
    <w:rsid w:val="007335E3"/>
    <w:rsid w:val="00886B16"/>
    <w:rsid w:val="00965145"/>
    <w:rsid w:val="00AB7381"/>
    <w:rsid w:val="00B4529B"/>
    <w:rsid w:val="00BA7626"/>
    <w:rsid w:val="00BC48FD"/>
    <w:rsid w:val="00EC2471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F8"/>
  </w:style>
  <w:style w:type="paragraph" w:styleId="Footer">
    <w:name w:val="footer"/>
    <w:basedOn w:val="Normal"/>
    <w:link w:val="FooterChar"/>
    <w:uiPriority w:val="99"/>
    <w:unhideWhenUsed/>
    <w:rsid w:val="006A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F8"/>
  </w:style>
  <w:style w:type="paragraph" w:styleId="Footer">
    <w:name w:val="footer"/>
    <w:basedOn w:val="Normal"/>
    <w:link w:val="FooterChar"/>
    <w:uiPriority w:val="99"/>
    <w:unhideWhenUsed/>
    <w:rsid w:val="006A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Nicodemus</dc:creator>
  <cp:lastModifiedBy>Anne</cp:lastModifiedBy>
  <cp:revision>2</cp:revision>
  <dcterms:created xsi:type="dcterms:W3CDTF">2015-12-29T13:46:00Z</dcterms:created>
  <dcterms:modified xsi:type="dcterms:W3CDTF">2015-12-29T13:46:00Z</dcterms:modified>
</cp:coreProperties>
</file>